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u w:val="single"/>
          <w:rtl w:val="0"/>
        </w:rPr>
        <w:t xml:space="preserve">SAMPLE EMPLOYER LETTER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(Letter must be returned on company letterhead)</w:t>
      </w:r>
    </w:p>
    <w:p w:rsidR="00000000" w:rsidDel="00000000" w:rsidP="00000000" w:rsidRDefault="00000000" w:rsidRPr="00000000" w14:paraId="00000003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*For all bolded, underlined phrases, please replace with specific information*</w:t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  <w:t xml:space="preserve">Penn State Abington Data Sciences Internship Contacts:</w:t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  <w:t xml:space="preserve">Dr. Sabahattin Gokhan Ozden, Program Chair, Data Sciences | sgo7@psu.edu </w:t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  <w:t xml:space="preserve">Career and Professional Development | internships-ab@psu.edu </w:t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rtl w:val="0"/>
        </w:rPr>
        <w:t xml:space="preserve">Re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color w:val="0070c0"/>
          <w:rtl w:val="0"/>
        </w:rPr>
        <w:t xml:space="preserve">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</w:p>
    <w:p w:rsidR="00000000" w:rsidDel="00000000" w:rsidP="00000000" w:rsidRDefault="00000000" w:rsidRPr="00000000" w14:paraId="0000000D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tl w:val="0"/>
        </w:rPr>
        <w:t xml:space="preserve">Dear Dr. Sabahattin Gokhan Ozden &amp; CPD Staff:</w:t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b w:val="1"/>
        </w:rPr>
      </w:pPr>
      <w:r w:rsidDel="00000000" w:rsidR="00000000" w:rsidRPr="00000000">
        <w:rPr>
          <w:rtl w:val="0"/>
        </w:rPr>
        <w:t xml:space="preserve">This letter serves as official notice that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  <w:r w:rsidDel="00000000" w:rsidR="00000000" w:rsidRPr="00000000">
        <w:rPr>
          <w:rtl w:val="0"/>
        </w:rPr>
        <w:t xml:space="preserve"> has been offered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an internship for the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Fall/Spring/Summer Year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semester. The position will be structured to accommodate receiving one credit. The internship will begin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 and end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, totaling 240 hours</w:t>
      </w:r>
      <w:r w:rsidDel="00000000" w:rsidR="00000000" w:rsidRPr="00000000">
        <w:rPr>
          <w:b w:val="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tl w:val="0"/>
        </w:rPr>
        <w:t xml:space="preserve">Duties will focus on the following (list all Data Sciences related activities):</w:t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#1</w:t>
      </w:r>
      <w:r w:rsidDel="00000000" w:rsidR="00000000" w:rsidRPr="00000000">
        <w:rPr>
          <w:color w:val="0070c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#2, 3,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Learning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  <w:t xml:space="preserve">If you have any questions about the internship position, please do not hesitate to contact me at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employer phone number and/or email address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/>
      </w:pPr>
      <w:r w:rsidDel="00000000" w:rsidR="00000000" w:rsidRPr="00000000">
        <w:rPr>
          <w:rtl w:val="0"/>
        </w:rPr>
        <w:t xml:space="preserve">By signing here, I also certify that I am not a parent or guardian of this student intern.</w:t>
      </w:r>
    </w:p>
    <w:p w:rsidR="00000000" w:rsidDel="00000000" w:rsidP="00000000" w:rsidRDefault="00000000" w:rsidRPr="00000000" w14:paraId="0000001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Signature</w:t>
      </w:r>
    </w:p>
    <w:p w:rsidR="00000000" w:rsidDel="00000000" w:rsidP="00000000" w:rsidRDefault="00000000" w:rsidRPr="00000000" w14:paraId="0000002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Name</w:t>
      </w:r>
    </w:p>
    <w:p w:rsidR="00000000" w:rsidDel="00000000" w:rsidP="00000000" w:rsidRDefault="00000000" w:rsidRPr="00000000" w14:paraId="00000022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Title</w:t>
      </w:r>
    </w:p>
    <w:p w:rsidR="00000000" w:rsidDel="00000000" w:rsidP="00000000" w:rsidRDefault="00000000" w:rsidRPr="00000000" w14:paraId="00000023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Email</w:t>
      </w:r>
    </w:p>
    <w:p w:rsidR="00000000" w:rsidDel="00000000" w:rsidP="00000000" w:rsidRDefault="00000000" w:rsidRPr="00000000" w14:paraId="00000024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Phone Number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150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22D2B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F72DA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3rEfN7aSp605wfFI/gwD8h7+g==">CgMxLjAyCGguZ2pkZ3hzOAByITFwZzdKUU43LTlxbkZpZmplVXhZMmhIMXo5cXI3NmhGcA==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2024-04-02T13:38:00Z</dcterms:created>
  <dc:creator>Cindy Rosenbaum</dc:creator>
</cp:coreProperties>
</file>